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4A30" w14:textId="0FD6E152" w:rsidR="0047205D" w:rsidRPr="00577177" w:rsidRDefault="0047205D" w:rsidP="0047205D">
      <w:pPr>
        <w:jc w:val="center"/>
        <w:rPr>
          <w:b/>
          <w:bCs/>
          <w:sz w:val="40"/>
          <w:szCs w:val="40"/>
        </w:rPr>
      </w:pPr>
      <w:r w:rsidRPr="00577177">
        <w:rPr>
          <w:b/>
          <w:bCs/>
          <w:sz w:val="40"/>
          <w:szCs w:val="40"/>
        </w:rPr>
        <w:t>Jesus Christus – was Bekenntnisse über ihn sagen</w:t>
      </w:r>
    </w:p>
    <w:p w14:paraId="49D636F7" w14:textId="3119D1A4" w:rsidR="006A6FAE" w:rsidRPr="0047205D" w:rsidRDefault="0047205D" w:rsidP="0047205D">
      <w:pPr>
        <w:jc w:val="center"/>
        <w:rPr>
          <w:b/>
          <w:bCs/>
        </w:rPr>
      </w:pPr>
      <w:r w:rsidRPr="0047205D">
        <w:rPr>
          <w:b/>
          <w:bCs/>
        </w:rPr>
        <w:t>Ein Arbeitsblatt zum Üben</w:t>
      </w:r>
    </w:p>
    <w:p w14:paraId="468C4CA1" w14:textId="55BFFA06" w:rsidR="0047205D" w:rsidRPr="00577177" w:rsidRDefault="0047205D" w:rsidP="0047205D">
      <w:pPr>
        <w:pStyle w:val="Listenabsatz"/>
        <w:numPr>
          <w:ilvl w:val="0"/>
          <w:numId w:val="1"/>
        </w:numPr>
        <w:rPr>
          <w:b/>
          <w:bCs/>
        </w:rPr>
      </w:pPr>
      <w:r w:rsidRPr="00577177">
        <w:rPr>
          <w:b/>
          <w:bCs/>
        </w:rPr>
        <w:t>Tippe den Text „SCHLÜSSELWISSEN Bekenntnisse“ in den folgenden Kasten ein und formatiere ihn anschließend so, wie er im Buch steht (</w:t>
      </w:r>
      <w:r w:rsidRPr="00577177">
        <w:rPr>
          <w:b/>
          <w:bCs/>
          <w:i/>
          <w:iCs/>
        </w:rPr>
        <w:t>weiße Schrift mit grünem Hintergrund</w:t>
      </w:r>
      <w:r w:rsidRPr="00577177">
        <w:rPr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205D" w14:paraId="5DFCE6EF" w14:textId="77777777" w:rsidTr="0047205D">
        <w:trPr>
          <w:trHeight w:val="2833"/>
        </w:trPr>
        <w:tc>
          <w:tcPr>
            <w:tcW w:w="10591" w:type="dxa"/>
          </w:tcPr>
          <w:p w14:paraId="0DE67AAD" w14:textId="77777777" w:rsidR="0047205D" w:rsidRDefault="0047205D" w:rsidP="0047205D"/>
        </w:tc>
      </w:tr>
    </w:tbl>
    <w:p w14:paraId="11C7D9BD" w14:textId="4C6F5EF7" w:rsidR="0047205D" w:rsidRPr="00577177" w:rsidRDefault="0047205D" w:rsidP="0047205D">
      <w:pPr>
        <w:pStyle w:val="Listenabsatz"/>
        <w:numPr>
          <w:ilvl w:val="0"/>
          <w:numId w:val="1"/>
        </w:numPr>
        <w:rPr>
          <w:b/>
          <w:bCs/>
        </w:rPr>
      </w:pPr>
      <w:r w:rsidRPr="0057717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994876F" wp14:editId="26EFAFB8">
                <wp:simplePos x="0" y="0"/>
                <wp:positionH relativeFrom="column">
                  <wp:posOffset>1607185</wp:posOffset>
                </wp:positionH>
                <wp:positionV relativeFrom="paragraph">
                  <wp:posOffset>464820</wp:posOffset>
                </wp:positionV>
                <wp:extent cx="3116580" cy="3177540"/>
                <wp:effectExtent l="0" t="0" r="26670" b="22860"/>
                <wp:wrapTight wrapText="bothSides">
                  <wp:wrapPolygon edited="0">
                    <wp:start x="0" y="0"/>
                    <wp:lineTo x="0" y="21626"/>
                    <wp:lineTo x="21653" y="21626"/>
                    <wp:lineTo x="21653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17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4EFC0" w14:textId="6824CB3D" w:rsidR="0047205D" w:rsidRDefault="004720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87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6.55pt;margin-top:36.6pt;width:245.4pt;height:250.2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">
                <v:textbox>
                  <w:txbxContent>
                    <w:p w14:paraId="2EE4EFC0" w14:textId="6824CB3D" w:rsidR="0047205D" w:rsidRDefault="0047205D"/>
                  </w:txbxContent>
                </v:textbox>
                <w10:wrap type="tight"/>
              </v:shape>
            </w:pict>
          </mc:Fallback>
        </mc:AlternateContent>
      </w:r>
      <w:r w:rsidRPr="00577177">
        <w:rPr>
          <w:b/>
          <w:bCs/>
        </w:rPr>
        <w:t>Suche in der Google-Bildersuche ein Bild von Jesus, das so ähnlich aussieht wie auf der Seite 93 und kopiere es in den folgenden Kasten hinein!</w:t>
      </w:r>
    </w:p>
    <w:p w14:paraId="1EA7DF50" w14:textId="2B7541F0" w:rsidR="0047205D" w:rsidRDefault="0047205D" w:rsidP="0047205D"/>
    <w:p w14:paraId="0395B9AD" w14:textId="0278B414" w:rsidR="0047205D" w:rsidRDefault="0047205D" w:rsidP="0047205D"/>
    <w:p w14:paraId="23C66BC7" w14:textId="1F8843F8" w:rsidR="0047205D" w:rsidRDefault="0047205D" w:rsidP="0047205D"/>
    <w:p w14:paraId="49A455C3" w14:textId="541EA85B" w:rsidR="0047205D" w:rsidRDefault="0047205D" w:rsidP="0047205D"/>
    <w:p w14:paraId="372D9FDF" w14:textId="6C5B0EAB" w:rsidR="0047205D" w:rsidRDefault="0047205D" w:rsidP="0047205D"/>
    <w:p w14:paraId="7C4E9C18" w14:textId="6EC74D29" w:rsidR="0047205D" w:rsidRDefault="0047205D" w:rsidP="0047205D"/>
    <w:p w14:paraId="6EE81541" w14:textId="58844617" w:rsidR="0047205D" w:rsidRDefault="0047205D" w:rsidP="0047205D"/>
    <w:p w14:paraId="6581B459" w14:textId="3BF0ABED" w:rsidR="0047205D" w:rsidRDefault="0047205D" w:rsidP="0047205D"/>
    <w:p w14:paraId="1B0064AA" w14:textId="79227EC2" w:rsidR="0047205D" w:rsidRDefault="0047205D" w:rsidP="0047205D"/>
    <w:p w14:paraId="3B65D0BD" w14:textId="4C05AAAA" w:rsidR="0047205D" w:rsidRDefault="0047205D" w:rsidP="0047205D"/>
    <w:p w14:paraId="6920AC74" w14:textId="4682B342" w:rsidR="0047205D" w:rsidRPr="00577177" w:rsidRDefault="0047205D" w:rsidP="0047205D">
      <w:pPr>
        <w:pStyle w:val="Listenabsatz"/>
        <w:numPr>
          <w:ilvl w:val="0"/>
          <w:numId w:val="1"/>
        </w:numPr>
        <w:ind w:left="360"/>
        <w:rPr>
          <w:b/>
          <w:bCs/>
          <w:i/>
          <w:iCs/>
        </w:rPr>
      </w:pPr>
      <w:r w:rsidRPr="00577177">
        <w:rPr>
          <w:b/>
          <w:bCs/>
        </w:rPr>
        <w:t>Bearbeite nun die Aufgabe 1 auf Seite 93!</w:t>
      </w:r>
      <w:r w:rsidR="00577177" w:rsidRPr="00577177">
        <w:rPr>
          <w:b/>
          <w:bCs/>
        </w:rPr>
        <w:t xml:space="preserve"> - </w:t>
      </w:r>
      <w:r w:rsidRPr="00577177">
        <w:rPr>
          <w:b/>
          <w:bCs/>
        </w:rPr>
        <w:t xml:space="preserve">In welchen Aussagen der vier Jugendlichen wird deutlich, dass es sich jeweils um ein Bekenntnis handelt? </w:t>
      </w:r>
      <w:r w:rsidR="00577177" w:rsidRPr="00577177">
        <w:rPr>
          <w:b/>
          <w:bCs/>
        </w:rPr>
        <w:t xml:space="preserve">- </w:t>
      </w:r>
      <w:r w:rsidRPr="00577177">
        <w:rPr>
          <w:b/>
          <w:bCs/>
        </w:rPr>
        <w:t xml:space="preserve">Trage in jede Spalte der folgenden Tabelle eine solche Aussage ein! </w:t>
      </w:r>
      <w:r w:rsidR="00577177" w:rsidRPr="00577177">
        <w:rPr>
          <w:b/>
          <w:bCs/>
          <w:i/>
          <w:iCs/>
        </w:rPr>
        <w:t>(</w:t>
      </w:r>
      <w:r w:rsidRPr="00577177">
        <w:rPr>
          <w:b/>
          <w:bCs/>
          <w:i/>
          <w:iCs/>
        </w:rPr>
        <w:t>Manche der hier genannten Jugendlichen haben auch mehrere Bekenntnis-Aussagen</w:t>
      </w:r>
      <w:r w:rsidR="00577177" w:rsidRPr="00577177">
        <w:rPr>
          <w:b/>
          <w:bCs/>
          <w:i/>
          <w:iCs/>
        </w:rPr>
        <w:t xml:space="preserve"> in ihren Texten)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565"/>
        <w:gridCol w:w="8531"/>
      </w:tblGrid>
      <w:tr w:rsidR="0047205D" w14:paraId="0FEF9EB0" w14:textId="77777777" w:rsidTr="0047205D">
        <w:tc>
          <w:tcPr>
            <w:tcW w:w="1591" w:type="dxa"/>
          </w:tcPr>
          <w:p w14:paraId="2A1F8107" w14:textId="78114826" w:rsidR="0047205D" w:rsidRDefault="0047205D" w:rsidP="0047205D">
            <w:r>
              <w:t>Lukas</w:t>
            </w:r>
          </w:p>
        </w:tc>
        <w:tc>
          <w:tcPr>
            <w:tcW w:w="8731" w:type="dxa"/>
          </w:tcPr>
          <w:p w14:paraId="15A5AD22" w14:textId="040E6C69" w:rsidR="0047205D" w:rsidRDefault="0047205D" w:rsidP="0047205D">
            <w:pPr>
              <w:pStyle w:val="Listenabsatz"/>
              <w:numPr>
                <w:ilvl w:val="0"/>
                <w:numId w:val="2"/>
              </w:numPr>
            </w:pPr>
            <w:r>
              <w:t>Jesus bedeutet für mich viel, weil er mir manchmal hilft, wenn ich ihn darum bitte</w:t>
            </w:r>
          </w:p>
        </w:tc>
      </w:tr>
      <w:tr w:rsidR="0047205D" w14:paraId="1AEB6331" w14:textId="77777777" w:rsidTr="0047205D">
        <w:tc>
          <w:tcPr>
            <w:tcW w:w="1591" w:type="dxa"/>
          </w:tcPr>
          <w:p w14:paraId="76A7754A" w14:textId="77777777" w:rsidR="0047205D" w:rsidRDefault="0047205D" w:rsidP="0047205D"/>
        </w:tc>
        <w:tc>
          <w:tcPr>
            <w:tcW w:w="8731" w:type="dxa"/>
          </w:tcPr>
          <w:p w14:paraId="114B904C" w14:textId="77777777" w:rsidR="0047205D" w:rsidRDefault="0047205D" w:rsidP="0047205D"/>
        </w:tc>
      </w:tr>
      <w:tr w:rsidR="0047205D" w14:paraId="18F1247D" w14:textId="77777777" w:rsidTr="0047205D">
        <w:tc>
          <w:tcPr>
            <w:tcW w:w="1591" w:type="dxa"/>
          </w:tcPr>
          <w:p w14:paraId="53490F63" w14:textId="77777777" w:rsidR="0047205D" w:rsidRDefault="0047205D" w:rsidP="0047205D"/>
        </w:tc>
        <w:tc>
          <w:tcPr>
            <w:tcW w:w="8731" w:type="dxa"/>
          </w:tcPr>
          <w:p w14:paraId="34E038D5" w14:textId="77777777" w:rsidR="0047205D" w:rsidRDefault="0047205D" w:rsidP="0047205D"/>
        </w:tc>
      </w:tr>
      <w:tr w:rsidR="0047205D" w14:paraId="26C8F184" w14:textId="77777777" w:rsidTr="0047205D">
        <w:tc>
          <w:tcPr>
            <w:tcW w:w="1591" w:type="dxa"/>
          </w:tcPr>
          <w:p w14:paraId="76119278" w14:textId="77777777" w:rsidR="0047205D" w:rsidRDefault="0047205D" w:rsidP="0047205D"/>
        </w:tc>
        <w:tc>
          <w:tcPr>
            <w:tcW w:w="8731" w:type="dxa"/>
          </w:tcPr>
          <w:p w14:paraId="1B2CF53D" w14:textId="77777777" w:rsidR="0047205D" w:rsidRDefault="0047205D" w:rsidP="0047205D"/>
        </w:tc>
      </w:tr>
      <w:tr w:rsidR="0047205D" w14:paraId="7AA9D219" w14:textId="77777777" w:rsidTr="0047205D">
        <w:tc>
          <w:tcPr>
            <w:tcW w:w="1591" w:type="dxa"/>
          </w:tcPr>
          <w:p w14:paraId="05E60BF4" w14:textId="77777777" w:rsidR="0047205D" w:rsidRDefault="0047205D" w:rsidP="0047205D"/>
        </w:tc>
        <w:tc>
          <w:tcPr>
            <w:tcW w:w="8731" w:type="dxa"/>
          </w:tcPr>
          <w:p w14:paraId="65654F8D" w14:textId="77777777" w:rsidR="0047205D" w:rsidRDefault="0047205D" w:rsidP="0047205D"/>
        </w:tc>
      </w:tr>
      <w:tr w:rsidR="0047205D" w14:paraId="350FB351" w14:textId="77777777" w:rsidTr="0047205D">
        <w:tc>
          <w:tcPr>
            <w:tcW w:w="1591" w:type="dxa"/>
          </w:tcPr>
          <w:p w14:paraId="5FEE0F47" w14:textId="77777777" w:rsidR="0047205D" w:rsidRDefault="0047205D" w:rsidP="0047205D"/>
        </w:tc>
        <w:tc>
          <w:tcPr>
            <w:tcW w:w="8731" w:type="dxa"/>
          </w:tcPr>
          <w:p w14:paraId="4ACCFCEB" w14:textId="77777777" w:rsidR="0047205D" w:rsidRDefault="0047205D" w:rsidP="0047205D"/>
        </w:tc>
      </w:tr>
      <w:tr w:rsidR="0047205D" w14:paraId="7ABFE978" w14:textId="77777777" w:rsidTr="0047205D">
        <w:tc>
          <w:tcPr>
            <w:tcW w:w="1591" w:type="dxa"/>
          </w:tcPr>
          <w:p w14:paraId="365EEC24" w14:textId="77777777" w:rsidR="0047205D" w:rsidRDefault="0047205D" w:rsidP="0047205D"/>
        </w:tc>
        <w:tc>
          <w:tcPr>
            <w:tcW w:w="8731" w:type="dxa"/>
          </w:tcPr>
          <w:p w14:paraId="7295E004" w14:textId="77777777" w:rsidR="0047205D" w:rsidRDefault="0047205D" w:rsidP="0047205D"/>
        </w:tc>
      </w:tr>
      <w:tr w:rsidR="0047205D" w14:paraId="0255F9D9" w14:textId="77777777" w:rsidTr="0047205D">
        <w:tc>
          <w:tcPr>
            <w:tcW w:w="1591" w:type="dxa"/>
          </w:tcPr>
          <w:p w14:paraId="2F6C8FB7" w14:textId="77777777" w:rsidR="0047205D" w:rsidRDefault="0047205D" w:rsidP="0047205D"/>
        </w:tc>
        <w:tc>
          <w:tcPr>
            <w:tcW w:w="8731" w:type="dxa"/>
          </w:tcPr>
          <w:p w14:paraId="72D22157" w14:textId="77777777" w:rsidR="0047205D" w:rsidRDefault="0047205D" w:rsidP="0047205D"/>
        </w:tc>
      </w:tr>
    </w:tbl>
    <w:p w14:paraId="3C7EF4F9" w14:textId="77777777" w:rsidR="0047205D" w:rsidRDefault="0047205D" w:rsidP="0047205D">
      <w:pPr>
        <w:ind w:left="360"/>
      </w:pPr>
    </w:p>
    <w:sectPr w:rsidR="0047205D" w:rsidSect="00472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72556"/>
    <w:multiLevelType w:val="hybridMultilevel"/>
    <w:tmpl w:val="8FD20182"/>
    <w:lvl w:ilvl="0" w:tplc="3AA09F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B7693"/>
    <w:multiLevelType w:val="hybridMultilevel"/>
    <w:tmpl w:val="51886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5D"/>
    <w:rsid w:val="0047205D"/>
    <w:rsid w:val="00577177"/>
    <w:rsid w:val="006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4BFC"/>
  <w15:chartTrackingRefBased/>
  <w15:docId w15:val="{FACEA2D0-2299-4CCA-94D4-33A38138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205D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47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1</cp:revision>
  <dcterms:created xsi:type="dcterms:W3CDTF">2021-04-24T08:51:00Z</dcterms:created>
  <dcterms:modified xsi:type="dcterms:W3CDTF">2021-04-24T09:03:00Z</dcterms:modified>
</cp:coreProperties>
</file>